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5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四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</w:t>
      </w:r>
      <w:bookmarkStart w:id="0" w:name="_GoBack"/>
      <w:bookmarkEnd w:id="0"/>
      <w:r>
        <w:rPr>
          <w:b/>
          <w:sz w:val="24"/>
        </w:rPr>
        <w:t>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5FAF9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5D8337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41A73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1EC38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8787A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756ECB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01EA79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CF099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A296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17E63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10DD432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D2BD49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C03C93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D77B6E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读书P4-5内容</w:t>
            </w:r>
          </w:p>
        </w:tc>
        <w:tc>
          <w:tcPr>
            <w:tcW w:w="1275" w:type="dxa"/>
            <w:vAlign w:val="center"/>
          </w:tcPr>
          <w:p w14:paraId="7851E51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13884F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0C9F0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DEC5D0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929C9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9D9D7C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DBC77DF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6680C21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用上下左右前后说说家里物品摆放情况。</w:t>
            </w:r>
          </w:p>
        </w:tc>
        <w:tc>
          <w:tcPr>
            <w:tcW w:w="1275" w:type="dxa"/>
            <w:vAlign w:val="center"/>
          </w:tcPr>
          <w:p w14:paraId="48C25A6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60FB87C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ADA5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A2BD0A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17B35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92ACBF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E0FFEF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98A978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5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唱儿歌</w:t>
            </w:r>
          </w:p>
        </w:tc>
        <w:tc>
          <w:tcPr>
            <w:tcW w:w="1275" w:type="dxa"/>
            <w:vAlign w:val="center"/>
          </w:tcPr>
          <w:p w14:paraId="1814417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7AFF73E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0044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8D75A1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3938E62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3C214C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57DC6E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8DC240A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读书本第3页3句话。</w:t>
            </w:r>
          </w:p>
        </w:tc>
        <w:tc>
          <w:tcPr>
            <w:tcW w:w="1275" w:type="dxa"/>
            <w:vAlign w:val="center"/>
          </w:tcPr>
          <w:p w14:paraId="07FF20C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FCF362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6B416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57B4164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9A460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A65F36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706232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112119B">
            <w:pPr>
              <w:pStyle w:val="2"/>
              <w:spacing w:before="0" w:beforeAutospacing="0" w:after="0" w:afterAutospacing="0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eastAsia" w:asciiTheme="minorEastAsia" w:hAnsiTheme="minorEastAsia" w:eastAsiaTheme="minorEastAsia"/>
                <w:woUserID w:val="6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用上下左右前后说说家里物品摆放情况。</w:t>
            </w:r>
          </w:p>
        </w:tc>
        <w:tc>
          <w:tcPr>
            <w:tcW w:w="1275" w:type="dxa"/>
            <w:vAlign w:val="center"/>
          </w:tcPr>
          <w:p w14:paraId="4CBD5BA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ECC20C8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8BDD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5D18E2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CE651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DDBDF6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B26AD9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506E66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5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唱儿歌</w:t>
            </w:r>
          </w:p>
        </w:tc>
        <w:tc>
          <w:tcPr>
            <w:tcW w:w="1275" w:type="dxa"/>
            <w:vAlign w:val="center"/>
          </w:tcPr>
          <w:p w14:paraId="4AF7AF7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F3B4B1C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F7B1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179E5A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79CA384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84EC5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9FB898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6D63EA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读儿歌:上学歌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BDD37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F5513A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6DE08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4CAB7B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EAC25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CAF2C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5326EB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057C89">
            <w:pPr>
              <w:pStyle w:val="2"/>
              <w:spacing w:before="0" w:beforeAutospacing="0" w:after="0" w:afterAutospacing="0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eastAsia" w:asciiTheme="minorEastAsia" w:hAnsiTheme="minorEastAsia" w:eastAsiaTheme="minorEastAsia"/>
                <w:woUserID w:val="6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用上下左右前后说说家里物品摆放情况。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5687B3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872592D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1C53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FCA6C1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8FA41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F5908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52DBF3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5C0328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5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唱儿歌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2F0578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9B18476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6751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0760DC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23CE4F7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405DD8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BFFF5B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4709886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读书本P4-5</w:t>
            </w:r>
          </w:p>
        </w:tc>
        <w:tc>
          <w:tcPr>
            <w:tcW w:w="1275" w:type="dxa"/>
            <w:vAlign w:val="center"/>
          </w:tcPr>
          <w:p w14:paraId="19D1F4C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D1DEB6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4B8A6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FD5329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F094A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7BDE11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6C06F7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8BD7BC3">
            <w:pPr>
              <w:pStyle w:val="2"/>
              <w:spacing w:before="0" w:beforeAutospacing="0" w:after="0" w:afterAutospacing="0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eastAsia" w:asciiTheme="minorEastAsia" w:hAnsiTheme="minorEastAsia" w:eastAsiaTheme="minorEastAsia"/>
                <w:woUserID w:val="6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用上下左右前后说说家里物品摆放情况。</w:t>
            </w:r>
          </w:p>
        </w:tc>
        <w:tc>
          <w:tcPr>
            <w:tcW w:w="1275" w:type="dxa"/>
            <w:vAlign w:val="center"/>
          </w:tcPr>
          <w:p w14:paraId="00A9828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A1F5586">
            <w:pPr>
              <w:spacing w:line="360" w:lineRule="auto"/>
              <w:jc w:val="center"/>
            </w:pPr>
          </w:p>
        </w:tc>
      </w:tr>
      <w:tr w14:paraId="2E717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20A46B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D5006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EF3C62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AD8DF1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94C6C6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5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唱儿歌</w:t>
            </w:r>
          </w:p>
        </w:tc>
        <w:tc>
          <w:tcPr>
            <w:tcW w:w="1275" w:type="dxa"/>
            <w:vAlign w:val="center"/>
          </w:tcPr>
          <w:p w14:paraId="1BE6A95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D003A3B">
            <w:pPr>
              <w:spacing w:line="360" w:lineRule="auto"/>
              <w:jc w:val="center"/>
            </w:pPr>
          </w:p>
        </w:tc>
      </w:tr>
    </w:tbl>
    <w:p w14:paraId="6A9DC1E8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4B95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C5A7E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1D5D0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738BB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035AEA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07775B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F9000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3BE778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A5E6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F0BA8E2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133B4EE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BA175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DB585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DDA67D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1894436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复习第一课</w:t>
            </w:r>
          </w:p>
          <w:p w14:paraId="6311AF3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158736F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A552B5F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BAAC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D09E79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E31C6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BE7B0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9D20152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06664AF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口算练习</w:t>
            </w:r>
          </w:p>
          <w:p w14:paraId="5652AAD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5E7134C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FE0794D">
            <w:pPr>
              <w:spacing w:line="360" w:lineRule="auto"/>
              <w:jc w:val="center"/>
            </w:pPr>
          </w:p>
        </w:tc>
      </w:tr>
      <w:tr w14:paraId="375F6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12DA81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0FFAF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B972A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020C2E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C649576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1"/>
              </w:rPr>
              <w:t>预习P３－４</w:t>
            </w:r>
          </w:p>
          <w:p w14:paraId="61761FB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6DF19A5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6D23B60">
            <w:pPr>
              <w:spacing w:line="360" w:lineRule="auto"/>
              <w:jc w:val="center"/>
            </w:pPr>
          </w:p>
        </w:tc>
      </w:tr>
      <w:tr w14:paraId="32E64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06B8309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0DDCC88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6F5C7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21235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FEA034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E17121E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6"/>
              </w:rPr>
              <w:t>.预习第二课</w:t>
            </w:r>
          </w:p>
          <w:p w14:paraId="24B7346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42F121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4CA621C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9DB1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4F44F79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9912D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ED43D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46B4B4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BC8A99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口算练习</w:t>
            </w:r>
          </w:p>
          <w:p w14:paraId="240488D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286980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AC96316">
            <w:pPr>
              <w:spacing w:line="360" w:lineRule="auto"/>
              <w:jc w:val="center"/>
            </w:pPr>
          </w:p>
        </w:tc>
      </w:tr>
      <w:tr w14:paraId="280D7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50BF37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1B5A2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FE4C5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0F7579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18EEAEF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1"/>
              </w:rPr>
              <w:t>预习P３－４</w:t>
            </w:r>
          </w:p>
          <w:p w14:paraId="5B7B1C3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2A309A3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2FB7F5E">
            <w:pPr>
              <w:spacing w:line="360" w:lineRule="auto"/>
              <w:jc w:val="center"/>
            </w:pPr>
          </w:p>
        </w:tc>
      </w:tr>
      <w:tr w14:paraId="15B21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5A4AFFC0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0F1BF7E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4F8B8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E091C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B16B83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BF2B5E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有感情朗读第13课</w:t>
            </w:r>
          </w:p>
          <w:p w14:paraId="6449E397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预习第一课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72CA41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B515F46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79E4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D25645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6C76D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285D0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3DE7E2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B356B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7"/>
              </w:rPr>
              <w:t>口算练习</w:t>
            </w:r>
          </w:p>
          <w:p w14:paraId="3989855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AE4B28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3950D3B">
            <w:pPr>
              <w:spacing w:line="360" w:lineRule="auto"/>
              <w:jc w:val="center"/>
            </w:pPr>
          </w:p>
        </w:tc>
      </w:tr>
      <w:tr w14:paraId="799AF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D44970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ED184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3031B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7FDD2A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49B3A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熟读书本第4页</w:t>
            </w:r>
          </w:p>
          <w:p w14:paraId="2C73C12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434C4FB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88A4896">
            <w:pPr>
              <w:spacing w:line="360" w:lineRule="auto"/>
              <w:jc w:val="center"/>
            </w:pPr>
          </w:p>
        </w:tc>
      </w:tr>
      <w:tr w14:paraId="5438B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6CBB732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3232AB5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5ED94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F0809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E026D2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86258D3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预习第二课。</w:t>
            </w:r>
          </w:p>
          <w:p w14:paraId="3D2BCF32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熟记第一课词语。</w:t>
            </w:r>
          </w:p>
        </w:tc>
        <w:tc>
          <w:tcPr>
            <w:tcW w:w="1275" w:type="dxa"/>
            <w:vAlign w:val="center"/>
          </w:tcPr>
          <w:p w14:paraId="16AA8749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ADA3624">
            <w:pPr>
              <w:jc w:val="center"/>
            </w:pPr>
            <w:r>
              <w:rPr>
                <w:rFonts w:hint="default"/>
                <w:woUserID w:val="1"/>
              </w:rPr>
              <w:t>１５</w:t>
            </w:r>
            <w:r>
              <w:rPr>
                <w:rFonts w:hint="eastAsia"/>
              </w:rPr>
              <w:t>分钟</w:t>
            </w:r>
          </w:p>
        </w:tc>
      </w:tr>
      <w:tr w14:paraId="3677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6A236E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9C436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819FA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05D5A6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C617E9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口算练习</w:t>
            </w:r>
          </w:p>
          <w:p w14:paraId="247844B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95ABB4A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B018F1A">
            <w:pPr>
              <w:spacing w:line="360" w:lineRule="auto"/>
              <w:jc w:val="center"/>
            </w:pPr>
          </w:p>
        </w:tc>
      </w:tr>
      <w:tr w14:paraId="164BC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AFE4EE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CB327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5ED1B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EEAEF1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EC7E4C9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无</w:t>
            </w:r>
          </w:p>
          <w:p w14:paraId="56824D1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584B9D9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woUserID w:val="1"/>
              </w:rPr>
              <w:t>０</w:t>
            </w:r>
          </w:p>
        </w:tc>
        <w:tc>
          <w:tcPr>
            <w:tcW w:w="1560" w:type="dxa"/>
            <w:vMerge w:val="continue"/>
            <w:vAlign w:val="center"/>
          </w:tcPr>
          <w:p w14:paraId="224240F0">
            <w:pPr>
              <w:spacing w:line="360" w:lineRule="auto"/>
              <w:jc w:val="center"/>
            </w:pPr>
          </w:p>
        </w:tc>
      </w:tr>
      <w:tr w14:paraId="28264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22CB1BE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0CEC322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0C5FF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E9CD2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EAB2F69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BCE2D56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预习第1课</w:t>
            </w:r>
          </w:p>
          <w:p w14:paraId="0358D19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E6ABF3D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795DCB5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EBA0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3797D0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CF62A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23C13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31AD5B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502F01C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口算练习</w:t>
            </w:r>
          </w:p>
          <w:p w14:paraId="07467F1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8D19B7B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1736AB0">
            <w:pPr>
              <w:spacing w:line="360" w:lineRule="auto"/>
              <w:jc w:val="center"/>
            </w:pPr>
          </w:p>
        </w:tc>
      </w:tr>
      <w:tr w14:paraId="2E9F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25AF3C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CE892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70F2A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374CD0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BC20B69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熟读书本第4页</w:t>
            </w:r>
          </w:p>
          <w:p w14:paraId="12BD7D0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C80AB33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8DD30D3">
            <w:pPr>
              <w:spacing w:line="360" w:lineRule="auto"/>
              <w:jc w:val="center"/>
            </w:pPr>
          </w:p>
        </w:tc>
      </w:tr>
    </w:tbl>
    <w:p w14:paraId="73BF2FB6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4566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7A683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A8721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5409C2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B9609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288F0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0466C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AA812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798D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902FE8D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37D9F62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C86768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149F64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081391B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熟读课文2</w:t>
            </w:r>
          </w:p>
          <w:p w14:paraId="328E92CE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抄写课文2词语</w:t>
            </w:r>
          </w:p>
        </w:tc>
        <w:tc>
          <w:tcPr>
            <w:tcW w:w="1275" w:type="dxa"/>
            <w:vAlign w:val="center"/>
          </w:tcPr>
          <w:p w14:paraId="4E4D79F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8E8367B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BE20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3B37A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5583BC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2A2745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95F5329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3757EC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数学精练第5页</w:t>
            </w:r>
          </w:p>
          <w:p w14:paraId="70D3713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7D20847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078B2A8">
            <w:pPr>
              <w:spacing w:line="360" w:lineRule="auto"/>
              <w:jc w:val="center"/>
            </w:pPr>
          </w:p>
        </w:tc>
      </w:tr>
      <w:tr w14:paraId="5C717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13C3F6B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5BB6D0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54C935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61ABC4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B0E1727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完成练习册P4，5</w:t>
            </w:r>
          </w:p>
          <w:p w14:paraId="2CA6369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4711C2D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3A299B4">
            <w:pPr>
              <w:spacing w:line="360" w:lineRule="auto"/>
              <w:jc w:val="center"/>
            </w:pPr>
          </w:p>
        </w:tc>
      </w:tr>
      <w:tr w14:paraId="22CDE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C1B5CCA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501ECCE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AE9D5C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B7E06F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119549B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预习第三课</w:t>
            </w:r>
          </w:p>
          <w:p w14:paraId="3B861EAC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完成校本第二课P3-4</w:t>
            </w:r>
          </w:p>
        </w:tc>
        <w:tc>
          <w:tcPr>
            <w:tcW w:w="1275" w:type="dxa"/>
            <w:vAlign w:val="center"/>
          </w:tcPr>
          <w:p w14:paraId="5B97EFD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9B7BA87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4019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4FE29D5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C8371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CD079A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AC1520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8C5CB8F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数学精练第5页</w:t>
            </w:r>
          </w:p>
          <w:p w14:paraId="6FD4A4A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6B71D6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0BAB01E">
            <w:pPr>
              <w:spacing w:line="360" w:lineRule="auto"/>
              <w:jc w:val="center"/>
            </w:pPr>
          </w:p>
        </w:tc>
      </w:tr>
      <w:tr w14:paraId="6BA78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1F32E6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B487AD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8E1452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C080D0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C502A8">
            <w:pPr>
              <w:pStyle w:val="2"/>
              <w:spacing w:before="0" w:beforeAutospacing="0" w:after="0" w:afterAutospacing="0"/>
              <w:rPr>
                <w:rFonts w:hint="eastAsia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抄写M1U1单词表第二框并背诵。</w:t>
            </w:r>
          </w:p>
        </w:tc>
        <w:tc>
          <w:tcPr>
            <w:tcW w:w="1275" w:type="dxa"/>
            <w:vAlign w:val="center"/>
          </w:tcPr>
          <w:p w14:paraId="65E16CA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622E8EC">
            <w:pPr>
              <w:spacing w:line="360" w:lineRule="auto"/>
              <w:jc w:val="center"/>
            </w:pPr>
          </w:p>
        </w:tc>
      </w:tr>
      <w:tr w14:paraId="448D7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577B67F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75EFC9E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B0C3D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4220BA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C19936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完成精练《课文1》。</w:t>
            </w:r>
          </w:p>
          <w:p w14:paraId="71C121F9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抄写笔记。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19403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D8ED5D6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5FB4B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66E457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D67CF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AF2E7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1B31A4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E25E36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</w:p>
          <w:p w14:paraId="534FE23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default"/>
                <w:woUserID w:val="4"/>
              </w:rPr>
              <w:t>数学精练第5页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131FAB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65F2381">
            <w:pPr>
              <w:spacing w:line="360" w:lineRule="auto"/>
              <w:jc w:val="center"/>
            </w:pPr>
          </w:p>
        </w:tc>
      </w:tr>
      <w:tr w14:paraId="2F0EA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BB1D44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48617D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8CFDF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883942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A83A87E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抄写M1U1第二框并背诵。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CA194D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ACBE34D">
            <w:pPr>
              <w:spacing w:line="360" w:lineRule="auto"/>
              <w:jc w:val="center"/>
            </w:pPr>
          </w:p>
        </w:tc>
      </w:tr>
      <w:tr w14:paraId="218B4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8AC3909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7D52FE9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6CAC65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2C68D2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ED1EDC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预习第二课。</w:t>
            </w:r>
          </w:p>
          <w:p w14:paraId="43FB913E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完成预习本</w:t>
            </w:r>
          </w:p>
        </w:tc>
        <w:tc>
          <w:tcPr>
            <w:tcW w:w="1275" w:type="dxa"/>
            <w:vAlign w:val="center"/>
          </w:tcPr>
          <w:p w14:paraId="0FD8F66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DFFE78A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635C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7604B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0373F4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3AFA8D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154C95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ED87C1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7"/>
              </w:rPr>
              <w:t>数学精练第5页</w:t>
            </w:r>
          </w:p>
          <w:p w14:paraId="132560B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</w:p>
        </w:tc>
        <w:tc>
          <w:tcPr>
            <w:tcW w:w="1275" w:type="dxa"/>
            <w:vAlign w:val="center"/>
          </w:tcPr>
          <w:p w14:paraId="76E8973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DA7AE9B">
            <w:pPr>
              <w:spacing w:line="360" w:lineRule="auto"/>
              <w:jc w:val="center"/>
            </w:pPr>
          </w:p>
        </w:tc>
      </w:tr>
      <w:tr w14:paraId="660D2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020B4C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E5F80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F38D08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6580D9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95EFF8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0481F25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完成练习册P4，5</w:t>
            </w:r>
          </w:p>
        </w:tc>
        <w:tc>
          <w:tcPr>
            <w:tcW w:w="1275" w:type="dxa"/>
            <w:vAlign w:val="center"/>
          </w:tcPr>
          <w:p w14:paraId="4F33D17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02B585E">
            <w:pPr>
              <w:spacing w:line="360" w:lineRule="auto"/>
              <w:jc w:val="center"/>
            </w:pPr>
          </w:p>
        </w:tc>
      </w:tr>
      <w:tr w14:paraId="46CAE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06C53DA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25D9A00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014B01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E179D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32ABC71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熟读第二课</w:t>
            </w:r>
          </w:p>
          <w:p w14:paraId="07956F00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抄写词语</w:t>
            </w:r>
          </w:p>
        </w:tc>
        <w:tc>
          <w:tcPr>
            <w:tcW w:w="1275" w:type="dxa"/>
            <w:vAlign w:val="center"/>
          </w:tcPr>
          <w:p w14:paraId="6F69F735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D0E5D9E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5DBED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77A2E65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389CD7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CB261B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C55DD9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27840EF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  <w:woUserID w:val="6"/>
              </w:rPr>
              <w:t>1.</w:t>
            </w:r>
            <w:r>
              <w:rPr>
                <w:rFonts w:hint="default"/>
                <w:woUserID w:val="6"/>
              </w:rPr>
              <w:t>精练第5页</w:t>
            </w:r>
          </w:p>
          <w:p w14:paraId="37F02D6D"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woUserID w:val="6"/>
              </w:rPr>
              <w:t>2.</w:t>
            </w:r>
            <w:r>
              <w:rPr>
                <w:woUserID w:val="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CC2A7C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38AD35D">
            <w:pPr>
              <w:spacing w:line="360" w:lineRule="auto"/>
              <w:jc w:val="center"/>
            </w:pPr>
          </w:p>
        </w:tc>
      </w:tr>
      <w:tr w14:paraId="4C3F8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61B6EE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B32B05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7E5278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133828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0B9E27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385B015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完成练习册P4，5</w:t>
            </w:r>
          </w:p>
        </w:tc>
        <w:tc>
          <w:tcPr>
            <w:tcW w:w="1275" w:type="dxa"/>
            <w:vAlign w:val="center"/>
          </w:tcPr>
          <w:p w14:paraId="53E51961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D49C146">
            <w:pPr>
              <w:spacing w:line="360" w:lineRule="auto"/>
              <w:jc w:val="center"/>
            </w:pPr>
          </w:p>
        </w:tc>
      </w:tr>
    </w:tbl>
    <w:p w14:paraId="0F54B6AB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713EE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07628A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94107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72ED4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36A4CA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B1319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04E2D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1A3F5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8E63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225CED0">
            <w:pPr>
              <w:spacing w:line="360" w:lineRule="auto"/>
              <w:jc w:val="center"/>
            </w:pPr>
            <w:r>
              <w:rPr>
                <w:rFonts w:hint="eastAsia" w:asciiTheme="minorHAnsi" w:eastAsiaTheme="minor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0841FEA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44D32E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76F187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D63DD9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朗读第二课课文两遍。</w:t>
            </w:r>
          </w:p>
          <w:p w14:paraId="78EDBDC5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抄写词语、完成练习册。</w:t>
            </w:r>
          </w:p>
        </w:tc>
        <w:tc>
          <w:tcPr>
            <w:tcW w:w="1275" w:type="dxa"/>
            <w:vAlign w:val="center"/>
          </w:tcPr>
          <w:p w14:paraId="6901F44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38BFA98">
            <w:pPr>
              <w:spacing w:line="360" w:lineRule="auto"/>
              <w:jc w:val="center"/>
            </w:pPr>
            <w:r>
              <w:rPr>
                <w:rFonts w:hint="eastAsia" w:asciiTheme="minorHAnsi" w:eastAsiaTheme="minor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911E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5AD1C22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6872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14045C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C1386C8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28049A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64BA6521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3"/>
              </w:rPr>
              <w:t>精练7，8</w:t>
            </w:r>
          </w:p>
        </w:tc>
        <w:tc>
          <w:tcPr>
            <w:tcW w:w="1275" w:type="dxa"/>
            <w:vAlign w:val="center"/>
          </w:tcPr>
          <w:p w14:paraId="3D31A19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5EFCE38">
            <w:pPr>
              <w:spacing w:line="360" w:lineRule="auto"/>
              <w:jc w:val="center"/>
            </w:pPr>
          </w:p>
        </w:tc>
      </w:tr>
      <w:tr w14:paraId="03DBE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0BEA9D4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44452D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15F466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49D7D7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D58EDA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背诵第5页</w:t>
            </w:r>
          </w:p>
          <w:p w14:paraId="4F6739B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做练习，默写单词和课文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062ED1D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6DD7D7A">
            <w:pPr>
              <w:spacing w:line="360" w:lineRule="auto"/>
              <w:jc w:val="center"/>
            </w:pPr>
          </w:p>
        </w:tc>
      </w:tr>
      <w:tr w14:paraId="421E0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176A588">
            <w:pPr>
              <w:spacing w:line="360" w:lineRule="auto"/>
              <w:jc w:val="center"/>
            </w:pPr>
            <w:r>
              <w:rPr>
                <w:rFonts w:hint="eastAsia" w:asciiTheme="minorHAnsi" w:eastAsiaTheme="minor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1A1D766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942DFB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5B2F19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4A3A6F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预习第三课</w:t>
            </w:r>
          </w:p>
          <w:p w14:paraId="5A2B1D5B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完成精练第2课</w:t>
            </w:r>
          </w:p>
        </w:tc>
        <w:tc>
          <w:tcPr>
            <w:tcW w:w="1275" w:type="dxa"/>
            <w:vAlign w:val="center"/>
          </w:tcPr>
          <w:p w14:paraId="58A0499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82A8542">
            <w:pPr>
              <w:jc w:val="center"/>
            </w:pPr>
            <w:r>
              <w:rPr>
                <w:rFonts w:hint="eastAsia" w:asciiTheme="minorHAnsi" w:eastAsiaTheme="minor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6B23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452BD32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B63396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5C4F86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A51721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126B6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9A82073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精练7，8</w:t>
            </w:r>
          </w:p>
        </w:tc>
        <w:tc>
          <w:tcPr>
            <w:tcW w:w="1275" w:type="dxa"/>
            <w:vAlign w:val="center"/>
          </w:tcPr>
          <w:p w14:paraId="40C02B1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7F635C6">
            <w:pPr>
              <w:spacing w:line="360" w:lineRule="auto"/>
              <w:jc w:val="center"/>
            </w:pPr>
          </w:p>
        </w:tc>
      </w:tr>
      <w:tr w14:paraId="0B0B4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6029AF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4717ED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D7C54A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B2AEB5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8CB1C3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背诵第5页</w:t>
            </w:r>
          </w:p>
          <w:p w14:paraId="59CD992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做练习，默写单词和课文</w:t>
            </w:r>
          </w:p>
        </w:tc>
        <w:tc>
          <w:tcPr>
            <w:tcW w:w="1275" w:type="dxa"/>
            <w:vAlign w:val="center"/>
          </w:tcPr>
          <w:p w14:paraId="7425788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BA9C70A">
            <w:pPr>
              <w:spacing w:line="360" w:lineRule="auto"/>
              <w:jc w:val="center"/>
            </w:pPr>
          </w:p>
        </w:tc>
      </w:tr>
      <w:tr w14:paraId="45352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F42A914">
            <w:pPr>
              <w:spacing w:line="360" w:lineRule="auto"/>
              <w:jc w:val="center"/>
            </w:pPr>
            <w:r>
              <w:rPr>
                <w:rFonts w:hint="eastAsia" w:asciiTheme="minorHAnsi" w:eastAsiaTheme="minor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45AE3CD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621EE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298577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042833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  <w:woUserID w:val="9"/>
              </w:rPr>
              <w:t>1.</w:t>
            </w:r>
            <w:r>
              <w:rPr>
                <w:rFonts w:hint="default"/>
                <w:woUserID w:val="9"/>
              </w:rPr>
              <w:t>预习第二课</w:t>
            </w:r>
          </w:p>
          <w:p w14:paraId="0337892F">
            <w:pPr>
              <w:pStyle w:val="2"/>
              <w:spacing w:before="0" w:after="0" w:afterAutospacing="0"/>
            </w:pPr>
            <w:r>
              <w:rPr>
                <w:rFonts w:hint="eastAsia"/>
                <w:woUserID w:val="9"/>
              </w:rPr>
              <w:t>2.</w:t>
            </w:r>
            <w:r>
              <w:rPr>
                <w:rFonts w:hint="default"/>
                <w:woUserID w:val="9"/>
              </w:rPr>
              <w:t>完成练习册和精炼基础部分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55D2B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E6330B1">
            <w:pPr>
              <w:jc w:val="center"/>
            </w:pPr>
            <w:r>
              <w:rPr>
                <w:rFonts w:hint="eastAsia" w:asciiTheme="minorHAnsi" w:eastAsiaTheme="minor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5722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8CC67D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3F8093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24F5C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16A1F5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2BF345C">
            <w:pPr>
              <w:pStyle w:val="2"/>
              <w:spacing w:before="0" w:after="0" w:afterAutospacing="0"/>
              <w:rPr>
                <w:woUserID w:val="8"/>
              </w:rPr>
            </w:pPr>
            <w:r>
              <w:rPr>
                <w:rFonts w:hint="eastAsia"/>
                <w:woUserID w:val="8"/>
              </w:rPr>
              <w:t>1.</w:t>
            </w:r>
            <w:r>
              <w:rPr>
                <w:rFonts w:hint="default"/>
                <w:woUserID w:val="8"/>
              </w:rPr>
              <w:t>练习册6、7页。</w:t>
            </w:r>
          </w:p>
          <w:p w14:paraId="040C8B3E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woUserID w:val="8"/>
              </w:rPr>
              <w:t>2.</w:t>
            </w:r>
            <w:r>
              <w:rPr>
                <w:rFonts w:hint="default"/>
                <w:woUserID w:val="8"/>
              </w:rPr>
              <w:t>校本5页。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C89817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51394E0">
            <w:pPr>
              <w:spacing w:line="360" w:lineRule="auto"/>
              <w:jc w:val="center"/>
            </w:pPr>
          </w:p>
        </w:tc>
      </w:tr>
      <w:tr w14:paraId="36BE7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AAB898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14C1E9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87EFB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5036E7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2EBF468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背P5 上传</w:t>
            </w:r>
          </w:p>
          <w:p w14:paraId="7699676A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默写P5（1+1）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7448CC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5BB17FC">
            <w:pPr>
              <w:spacing w:line="360" w:lineRule="auto"/>
              <w:jc w:val="center"/>
            </w:pPr>
          </w:p>
        </w:tc>
      </w:tr>
      <w:tr w14:paraId="67BE1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5D0BF68">
            <w:pPr>
              <w:spacing w:line="360" w:lineRule="auto"/>
              <w:jc w:val="center"/>
            </w:pPr>
            <w:r>
              <w:rPr>
                <w:rFonts w:hint="eastAsia" w:asciiTheme="minorHAnsi" w:eastAsiaTheme="minor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693E746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51C578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E07E33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3305218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背诵第4自然段</w:t>
            </w:r>
          </w:p>
          <w:p w14:paraId="6D8CC59D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第二课词语默写</w:t>
            </w:r>
          </w:p>
        </w:tc>
        <w:tc>
          <w:tcPr>
            <w:tcW w:w="1275" w:type="dxa"/>
            <w:vAlign w:val="center"/>
          </w:tcPr>
          <w:p w14:paraId="6598443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DF4B6E6">
            <w:pPr>
              <w:jc w:val="center"/>
            </w:pPr>
            <w:r>
              <w:rPr>
                <w:rFonts w:hint="eastAsia" w:asciiTheme="minorHAnsi" w:eastAsiaTheme="minor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59B07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67EFB0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666730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529F86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B9E51D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3278522">
            <w:pPr>
              <w:pStyle w:val="2"/>
              <w:spacing w:before="0" w:after="0" w:afterAutospacing="0"/>
              <w:rPr>
                <w:woUserID w:val="8"/>
              </w:rPr>
            </w:pPr>
            <w:r>
              <w:rPr>
                <w:rFonts w:hint="eastAsia"/>
                <w:woUserID w:val="8"/>
              </w:rPr>
              <w:t>1.</w:t>
            </w:r>
            <w:r>
              <w:rPr>
                <w:rFonts w:hint="default"/>
                <w:woUserID w:val="8"/>
              </w:rPr>
              <w:t>练习册6、7页。</w:t>
            </w:r>
          </w:p>
          <w:p w14:paraId="51BCF9C2">
            <w:pPr>
              <w:pStyle w:val="2"/>
              <w:spacing w:before="0" w:after="0" w:afterAutospacing="0"/>
            </w:pPr>
            <w:r>
              <w:rPr>
                <w:rFonts w:hint="eastAsia"/>
                <w:woUserID w:val="8"/>
              </w:rPr>
              <w:t>2.</w:t>
            </w:r>
            <w:r>
              <w:rPr>
                <w:rFonts w:hint="default"/>
                <w:woUserID w:val="8"/>
              </w:rPr>
              <w:t>校本5页。</w:t>
            </w:r>
          </w:p>
        </w:tc>
        <w:tc>
          <w:tcPr>
            <w:tcW w:w="1275" w:type="dxa"/>
            <w:vAlign w:val="center"/>
          </w:tcPr>
          <w:p w14:paraId="2C981CC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91141F0">
            <w:pPr>
              <w:spacing w:line="360" w:lineRule="auto"/>
              <w:jc w:val="center"/>
            </w:pPr>
          </w:p>
        </w:tc>
      </w:tr>
      <w:tr w14:paraId="6B5C2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8EC1A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CF5CD8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66C855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B09D03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54605C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  <w:woUserID w:val="11"/>
              </w:rPr>
              <w:t>1.</w:t>
            </w:r>
            <w:r>
              <w:rPr>
                <w:rFonts w:hint="default"/>
                <w:woUserID w:val="11"/>
              </w:rPr>
              <w:t>背P5 上传</w:t>
            </w:r>
          </w:p>
          <w:p w14:paraId="27702A0C">
            <w:pPr>
              <w:pStyle w:val="2"/>
              <w:spacing w:before="0" w:after="0" w:afterAutospacing="0"/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默写P5（1+1）</w:t>
            </w:r>
          </w:p>
        </w:tc>
        <w:tc>
          <w:tcPr>
            <w:tcW w:w="1275" w:type="dxa"/>
            <w:vAlign w:val="center"/>
          </w:tcPr>
          <w:p w14:paraId="6776497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97BC73D">
            <w:pPr>
              <w:spacing w:line="360" w:lineRule="auto"/>
              <w:jc w:val="center"/>
            </w:pPr>
          </w:p>
        </w:tc>
      </w:tr>
      <w:tr w14:paraId="6D0EE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202E8F9">
            <w:pPr>
              <w:spacing w:line="360" w:lineRule="auto"/>
              <w:jc w:val="center"/>
            </w:pPr>
            <w:r>
              <w:rPr>
                <w:rFonts w:hint="eastAsia" w:asciiTheme="minorHAnsi" w:eastAsiaTheme="minor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2FB06E7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12862F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7DFC8B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207DE92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预习第二课</w:t>
            </w:r>
          </w:p>
          <w:p w14:paraId="5EC87E3F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完成练习册和精炼基础部分</w:t>
            </w:r>
          </w:p>
        </w:tc>
        <w:tc>
          <w:tcPr>
            <w:tcW w:w="1275" w:type="dxa"/>
            <w:vAlign w:val="center"/>
          </w:tcPr>
          <w:p w14:paraId="5BAF410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50F7796">
            <w:pPr>
              <w:jc w:val="center"/>
            </w:pPr>
            <w:r>
              <w:rPr>
                <w:rFonts w:hint="eastAsia" w:asciiTheme="minorHAnsi" w:eastAsiaTheme="minor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EA62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CB1431B"/>
        </w:tc>
        <w:tc>
          <w:tcPr>
            <w:tcW w:w="709" w:type="dxa"/>
            <w:vAlign w:val="center"/>
          </w:tcPr>
          <w:p w14:paraId="1FD3CA2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C00EA0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20EE28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B452A8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71BD6C6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校本作业p5-6</w:t>
            </w:r>
          </w:p>
        </w:tc>
        <w:tc>
          <w:tcPr>
            <w:tcW w:w="1275" w:type="dxa"/>
            <w:vAlign w:val="center"/>
          </w:tcPr>
          <w:p w14:paraId="016A644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0166A8D5"/>
        </w:tc>
      </w:tr>
      <w:tr w14:paraId="17A75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D8BCE9C"/>
        </w:tc>
        <w:tc>
          <w:tcPr>
            <w:tcW w:w="709" w:type="dxa"/>
            <w:vAlign w:val="center"/>
          </w:tcPr>
          <w:p w14:paraId="08A805B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18C557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28890F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CA0965A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背诵课文4页</w:t>
            </w:r>
          </w:p>
          <w:p w14:paraId="24B207D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7E2E84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3E521044"/>
        </w:tc>
      </w:tr>
    </w:tbl>
    <w:p w14:paraId="3D37F627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 w:asciiTheme="minorHAnsi" w:eastAsiaTheme="minor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6305F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CB54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1AE2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9558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C175E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084E7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B4B6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4CCF84C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078A3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6441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0AD9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685D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7A1415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4BD9E">
            <w:pPr>
              <w:pStyle w:val="2"/>
              <w:spacing w:before="0" w:after="0"/>
              <w:rPr>
                <w:rFonts w:hint="default"/>
                <w:kern w:val="2"/>
                <w:woUserID w:val="8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5"/>
              </w:rPr>
              <w:t>校本3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E1B2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7A1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5BB9E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8A6B1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C232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0DF6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1753CBC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BD65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校本5-6页。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EE0E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73DB">
            <w:pPr>
              <w:widowControl/>
            </w:pPr>
          </w:p>
        </w:tc>
      </w:tr>
      <w:tr w14:paraId="05603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CCEE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4B99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BF97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C1C725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1963">
            <w:pPr>
              <w:pStyle w:val="2"/>
              <w:spacing w:before="0" w:after="0"/>
              <w:rPr>
                <w:rFonts w:hint="default"/>
                <w:kern w:val="2"/>
                <w:woUserID w:val="8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6"/>
              </w:rPr>
              <w:t>抄写P4</w:t>
            </w:r>
            <w:r>
              <w:rPr>
                <w:kern w:val="2"/>
                <w:woUserID w:val="8"/>
              </w:rPr>
              <w:t>。</w:t>
            </w:r>
          </w:p>
          <w:p w14:paraId="3C318C57">
            <w:pPr>
              <w:pStyle w:val="2"/>
              <w:spacing w:before="0" w:after="0"/>
              <w:rPr>
                <w:rFonts w:hint="default"/>
                <w:kern w:val="2"/>
                <w:woUserID w:val="8"/>
              </w:rPr>
            </w:pPr>
            <w:r>
              <w:rPr>
                <w:kern w:val="2"/>
              </w:rPr>
              <w:t>2.</w:t>
            </w:r>
            <w:r>
              <w:rPr>
                <w:kern w:val="2"/>
                <w:woUserID w:val="6"/>
              </w:rPr>
              <w:t>背诵P４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FCF8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A3EE9">
            <w:pPr>
              <w:widowControl/>
            </w:pPr>
          </w:p>
        </w:tc>
      </w:tr>
      <w:tr w14:paraId="2EEDF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7D02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7ED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E80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EA5BCF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E36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3"/>
              </w:rPr>
              <w:t>校本3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47A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C23F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6CE5D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F501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39C8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4138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B0E888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0BE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校本5-6页。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BFE1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7C8C">
            <w:pPr>
              <w:widowControl/>
            </w:pPr>
          </w:p>
        </w:tc>
      </w:tr>
      <w:tr w14:paraId="01361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FC0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1198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411C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8C0362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A42F">
            <w:pPr>
              <w:pStyle w:val="2"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woUserID w:val="8"/>
              </w:rPr>
              <w:t>1</w:t>
            </w:r>
            <w:r>
              <w:rPr>
                <w:kern w:val="2"/>
                <w:woUserID w:val="8"/>
              </w:rPr>
              <w:t>.校本P3。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E0C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63EF">
            <w:pPr>
              <w:widowControl/>
            </w:pPr>
          </w:p>
        </w:tc>
      </w:tr>
      <w:tr w14:paraId="26A31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88274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402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56534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3B50DE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CEF1">
            <w:pPr>
              <w:pStyle w:val="2"/>
              <w:spacing w:before="0" w:after="0"/>
              <w:rPr>
                <w:rFonts w:hint="default"/>
                <w:kern w:val="2"/>
                <w:woUserID w:val="8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2"/>
              </w:rPr>
              <w:t>复习2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413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7E2ED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2274B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54A8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64A0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C9977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E6BF33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919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校本5-6页。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E53D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27341">
            <w:pPr>
              <w:widowControl/>
            </w:pPr>
          </w:p>
        </w:tc>
      </w:tr>
      <w:tr w14:paraId="5C468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71A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343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D5B24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CAFB50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7978">
            <w:pPr>
              <w:pStyle w:val="2"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woUserID w:val="8"/>
              </w:rPr>
              <w:t>1</w:t>
            </w:r>
            <w:r>
              <w:rPr>
                <w:kern w:val="2"/>
                <w:woUserID w:val="8"/>
              </w:rPr>
              <w:t>.校本P3。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DAC5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8AAE5">
            <w:pPr>
              <w:widowControl/>
            </w:pPr>
          </w:p>
        </w:tc>
      </w:tr>
      <w:tr w14:paraId="22EB1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2781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517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AAF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63E294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6DC75">
            <w:pPr>
              <w:pStyle w:val="2"/>
              <w:spacing w:before="0" w:after="0"/>
              <w:rPr>
                <w:rFonts w:hint="default"/>
                <w:kern w:val="2"/>
                <w:woUserID w:val="8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7"/>
              </w:rPr>
              <w:t>校本第二课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841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A563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0B57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571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21F7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233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B6490C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810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校本5-6页。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1450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A4042">
            <w:pPr>
              <w:widowControl/>
            </w:pPr>
          </w:p>
        </w:tc>
      </w:tr>
      <w:tr w14:paraId="3DD69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910A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3C69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036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191583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7777">
            <w:pPr>
              <w:pStyle w:val="2"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woUserID w:val="8"/>
              </w:rPr>
              <w:t>1</w:t>
            </w:r>
            <w:r>
              <w:rPr>
                <w:kern w:val="2"/>
                <w:woUserID w:val="8"/>
              </w:rPr>
              <w:t>.校本P3。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C593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D41E8">
            <w:pPr>
              <w:widowControl/>
            </w:pPr>
          </w:p>
        </w:tc>
      </w:tr>
      <w:tr w14:paraId="46F32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A1C9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75DE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C92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AAC74C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11D17">
            <w:pPr>
              <w:pStyle w:val="2"/>
              <w:spacing w:before="0" w:after="0"/>
              <w:rPr>
                <w:rFonts w:hint="default"/>
                <w:kern w:val="2"/>
                <w:woUserID w:val="8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9"/>
              </w:rPr>
              <w:t>校本2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D391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4E146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2E7F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1B2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62AB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066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F0EBA3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39B7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校本5-6页。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D51D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435B8">
            <w:pPr>
              <w:widowControl/>
            </w:pPr>
          </w:p>
        </w:tc>
      </w:tr>
      <w:tr w14:paraId="77028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F882D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8B7A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FA0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81DA26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4790">
            <w:pPr>
              <w:pStyle w:val="2"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woUserID w:val="8"/>
              </w:rPr>
              <w:t>1</w:t>
            </w:r>
            <w:r>
              <w:rPr>
                <w:kern w:val="2"/>
                <w:woUserID w:val="8"/>
              </w:rPr>
              <w:t>.校本P3。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4810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64780">
            <w:pPr>
              <w:widowControl/>
            </w:pPr>
          </w:p>
        </w:tc>
      </w:tr>
    </w:tbl>
    <w:p w14:paraId="2E690E03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78B811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AA52B"/>
    <w:multiLevelType w:val="singleLevel"/>
    <w:tmpl w:val="DFFAA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3CEFEAE"/>
    <w:multiLevelType w:val="singleLevel"/>
    <w:tmpl w:val="E3CEFE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2D226020"/>
    <w:rsid w:val="2D22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2024-10-10T06:24:00Z</dcterms:created>
  <dc:creator>Radiant.</dc:creator>
  <cp:lastModifiedBy>Radiant.</cp:lastModifiedBy>
  <dcterms:modified xsi:type="dcterms:W3CDTF">2024-10-10T06:25:04Z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5DFAFA79DFEC4D6490A38827AFD5CEA7_11</vt:lpwstr>
  </property>
</Properties>
</file>